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0B" w:rsidRDefault="00D6430B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p w:rsidR="00D6430B" w:rsidRDefault="00D6430B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8E51FE" w:rsidRDefault="008E51FE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7E3A83" w:rsidRPr="00734E66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734E66"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734E66" w:rsidRDefault="007E3A83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734E66">
        <w:rPr>
          <w:rFonts w:ascii="Times New Roman" w:hAnsi="Times New Roman" w:cs="Times New Roman"/>
          <w:b/>
          <w:sz w:val="28"/>
          <w:szCs w:val="28"/>
          <w:lang w:val="fr-FR"/>
        </w:rPr>
        <w:t xml:space="preserve">Alegerea </w:t>
      </w:r>
      <w:proofErr w:type="spellStart"/>
      <w:r w:rsidRPr="00734E66">
        <w:rPr>
          <w:rFonts w:ascii="Times New Roman" w:hAnsi="Times New Roman" w:cs="Times New Roman"/>
          <w:b/>
          <w:sz w:val="28"/>
          <w:szCs w:val="28"/>
          <w:lang w:val="fr-FR"/>
        </w:rPr>
        <w:t>membrilor</w:t>
      </w:r>
      <w:proofErr w:type="spellEnd"/>
      <w:r w:rsidRPr="00734E66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734E66">
        <w:rPr>
          <w:rFonts w:ascii="Times New Roman" w:hAnsi="Times New Roman" w:cs="Times New Roman"/>
          <w:b/>
          <w:sz w:val="28"/>
          <w:szCs w:val="28"/>
          <w:lang w:val="fr-FR"/>
        </w:rPr>
        <w:t>Senatului</w:t>
      </w:r>
      <w:proofErr w:type="spellEnd"/>
      <w:r w:rsidRPr="00734E66">
        <w:rPr>
          <w:rFonts w:ascii="Times New Roman" w:hAnsi="Times New Roman" w:cs="Times New Roman"/>
          <w:b/>
          <w:sz w:val="28"/>
          <w:szCs w:val="28"/>
          <w:lang w:val="fr-FR"/>
        </w:rPr>
        <w:t xml:space="preserve"> – </w:t>
      </w:r>
      <w:proofErr w:type="spellStart"/>
      <w:r w:rsidR="00755B8B" w:rsidRPr="00734E66">
        <w:rPr>
          <w:rFonts w:ascii="Times New Roman" w:hAnsi="Times New Roman" w:cs="Times New Roman"/>
          <w:b/>
          <w:sz w:val="28"/>
          <w:szCs w:val="28"/>
          <w:lang w:val="fr-FR"/>
        </w:rPr>
        <w:t>legislatura</w:t>
      </w:r>
      <w:proofErr w:type="spellEnd"/>
      <w:r w:rsidR="00755B8B" w:rsidRPr="00734E66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2F1E51" w:rsidRPr="00734E66">
        <w:rPr>
          <w:rFonts w:ascii="Times New Roman" w:hAnsi="Times New Roman" w:cs="Times New Roman"/>
          <w:b/>
          <w:sz w:val="28"/>
          <w:szCs w:val="28"/>
          <w:lang w:val="fr-FR"/>
        </w:rPr>
        <w:t>2020 - 2024</w:t>
      </w:r>
    </w:p>
    <w:p w:rsidR="00734E66" w:rsidRDefault="00734E66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proofErr w:type="spellStart"/>
      <w:r>
        <w:rPr>
          <w:rFonts w:ascii="Times New Roman" w:hAnsi="Times New Roman" w:cs="Times New Roman"/>
          <w:b/>
          <w:sz w:val="44"/>
          <w:szCs w:val="44"/>
          <w:lang w:val="fr-FR"/>
        </w:rPr>
        <w:t>Departamentul</w:t>
      </w:r>
      <w:proofErr w:type="spellEnd"/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4"/>
          <w:szCs w:val="44"/>
          <w:lang w:val="fr-FR"/>
        </w:rPr>
        <w:t>pentru</w:t>
      </w:r>
      <w:proofErr w:type="spellEnd"/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4"/>
          <w:szCs w:val="44"/>
          <w:lang w:val="fr-FR"/>
        </w:rPr>
        <w:t>Pregătirea</w:t>
      </w:r>
      <w:proofErr w:type="spellEnd"/>
    </w:p>
    <w:p w:rsidR="00D6430B" w:rsidRPr="002F1E51" w:rsidRDefault="00734E66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proofErr w:type="spellStart"/>
      <w:r>
        <w:rPr>
          <w:rFonts w:ascii="Times New Roman" w:hAnsi="Times New Roman" w:cs="Times New Roman"/>
          <w:b/>
          <w:sz w:val="44"/>
          <w:szCs w:val="44"/>
          <w:lang w:val="fr-FR"/>
        </w:rPr>
        <w:t>Personalului</w:t>
      </w:r>
      <w:proofErr w:type="spellEnd"/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4"/>
          <w:szCs w:val="44"/>
          <w:lang w:val="fr-FR"/>
        </w:rPr>
        <w:t>Didactic</w:t>
      </w:r>
      <w:proofErr w:type="spellEnd"/>
    </w:p>
    <w:p w:rsidR="00D6430B" w:rsidRPr="002F1E51" w:rsidRDefault="00D6430B" w:rsidP="00ED7C8C">
      <w:pPr>
        <w:spacing w:after="120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spellStart"/>
      <w:r w:rsidRPr="002F1E51">
        <w:rPr>
          <w:rFonts w:ascii="Times New Roman" w:hAnsi="Times New Roman" w:cs="Times New Roman"/>
          <w:b/>
          <w:sz w:val="24"/>
          <w:szCs w:val="24"/>
          <w:lang w:val="fr-FR"/>
        </w:rPr>
        <w:t>Număr</w:t>
      </w:r>
      <w:proofErr w:type="spellEnd"/>
      <w:r w:rsidRPr="002F1E51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mandate </w:t>
      </w:r>
      <w:proofErr w:type="spellStart"/>
      <w:proofErr w:type="gramStart"/>
      <w:r w:rsidRPr="002F1E51">
        <w:rPr>
          <w:rFonts w:ascii="Times New Roman" w:hAnsi="Times New Roman" w:cs="Times New Roman"/>
          <w:b/>
          <w:sz w:val="24"/>
          <w:szCs w:val="24"/>
          <w:lang w:val="fr-FR"/>
        </w:rPr>
        <w:t>disponibile</w:t>
      </w:r>
      <w:proofErr w:type="spellEnd"/>
      <w:r w:rsidRPr="002F1E51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proofErr w:type="gramEnd"/>
      <w:r w:rsidRPr="002F1E51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="00734E66"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  <w:t>1</w:t>
      </w:r>
    </w:p>
    <w:p w:rsidR="00D6430B" w:rsidRPr="002F1E51" w:rsidRDefault="00D6430B" w:rsidP="00ED7C8C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8E51FE" w:rsidRPr="002F1E51" w:rsidRDefault="008E51FE" w:rsidP="00ED7C8C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tbl>
      <w:tblPr>
        <w:tblStyle w:val="TableGrid"/>
        <w:tblW w:w="4878" w:type="dxa"/>
        <w:jc w:val="center"/>
        <w:tblLook w:val="04A0" w:firstRow="1" w:lastRow="0" w:firstColumn="1" w:lastColumn="0" w:noHBand="0" w:noVBand="1"/>
      </w:tblPr>
      <w:tblGrid>
        <w:gridCol w:w="3078"/>
        <w:gridCol w:w="1800"/>
      </w:tblGrid>
      <w:tr w:rsidR="00D6430B" w:rsidRPr="00B21A83" w:rsidTr="00D6430B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30B" w:rsidRPr="00734E66" w:rsidRDefault="00734E66" w:rsidP="00734E6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BUJU </w:t>
            </w:r>
            <w:r w:rsidR="00E212A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Creola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Smaranda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0B" w:rsidRPr="00B21A83" w:rsidRDefault="00D6430B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</w:tbl>
    <w:p w:rsidR="00C91ACD" w:rsidRPr="00B21A83" w:rsidRDefault="00C91ACD">
      <w:pPr>
        <w:rPr>
          <w:b/>
          <w:sz w:val="28"/>
          <w:szCs w:val="28"/>
        </w:rPr>
      </w:pPr>
    </w:p>
    <w:sectPr w:rsidR="00C91ACD" w:rsidRPr="00B21A83" w:rsidSect="00B412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00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D00" w:rsidRDefault="002C5D00" w:rsidP="00FD2672">
      <w:pPr>
        <w:spacing w:after="0" w:line="240" w:lineRule="auto"/>
      </w:pPr>
      <w:r>
        <w:separator/>
      </w:r>
    </w:p>
  </w:endnote>
  <w:endnote w:type="continuationSeparator" w:id="0">
    <w:p w:rsidR="002C5D00" w:rsidRDefault="002C5D00" w:rsidP="00FD2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0BC" w:rsidRDefault="008D60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72" w:rsidRDefault="00FD2672" w:rsidP="00FD2672">
    <w:pPr>
      <w:pStyle w:val="Footer"/>
      <w:jc w:val="right"/>
    </w:pPr>
    <w:r>
      <w:t>13/13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0BC" w:rsidRDefault="008D60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D00" w:rsidRDefault="002C5D00" w:rsidP="00FD2672">
      <w:pPr>
        <w:spacing w:after="0" w:line="240" w:lineRule="auto"/>
      </w:pPr>
      <w:r>
        <w:separator/>
      </w:r>
    </w:p>
  </w:footnote>
  <w:footnote w:type="continuationSeparator" w:id="0">
    <w:p w:rsidR="002C5D00" w:rsidRDefault="002C5D00" w:rsidP="00FD2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0BC" w:rsidRDefault="008D60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954860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0BC" w:rsidRDefault="008D60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954861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0BC" w:rsidRDefault="008D60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954859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155394"/>
    <w:rsid w:val="001571BF"/>
    <w:rsid w:val="001722D0"/>
    <w:rsid w:val="001E086C"/>
    <w:rsid w:val="00241DA7"/>
    <w:rsid w:val="00284FFF"/>
    <w:rsid w:val="002C4D3B"/>
    <w:rsid w:val="002C5D00"/>
    <w:rsid w:val="002F1E51"/>
    <w:rsid w:val="0033112E"/>
    <w:rsid w:val="003330EE"/>
    <w:rsid w:val="00402711"/>
    <w:rsid w:val="004137CD"/>
    <w:rsid w:val="004E16F0"/>
    <w:rsid w:val="004E4F9C"/>
    <w:rsid w:val="006460E2"/>
    <w:rsid w:val="00734E66"/>
    <w:rsid w:val="00755B8B"/>
    <w:rsid w:val="007C3B85"/>
    <w:rsid w:val="007E22AD"/>
    <w:rsid w:val="007E3A83"/>
    <w:rsid w:val="008A69D1"/>
    <w:rsid w:val="008D60BC"/>
    <w:rsid w:val="008E51FE"/>
    <w:rsid w:val="009F0DEC"/>
    <w:rsid w:val="009F4BC3"/>
    <w:rsid w:val="00B21A83"/>
    <w:rsid w:val="00B412DD"/>
    <w:rsid w:val="00C91ACD"/>
    <w:rsid w:val="00D25C0A"/>
    <w:rsid w:val="00D2722F"/>
    <w:rsid w:val="00D6430B"/>
    <w:rsid w:val="00E212AA"/>
    <w:rsid w:val="00E62B06"/>
    <w:rsid w:val="00E759FD"/>
    <w:rsid w:val="00ED7C8C"/>
    <w:rsid w:val="00EE3003"/>
    <w:rsid w:val="00F203FA"/>
    <w:rsid w:val="00FB30C5"/>
    <w:rsid w:val="00FD2672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F26C1544-AC5A-4369-96BF-C9BCA070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26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672"/>
  </w:style>
  <w:style w:type="paragraph" w:styleId="Footer">
    <w:name w:val="footer"/>
    <w:basedOn w:val="Normal"/>
    <w:link w:val="FooterChar"/>
    <w:uiPriority w:val="99"/>
    <w:unhideWhenUsed/>
    <w:rsid w:val="00FD26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672"/>
  </w:style>
  <w:style w:type="paragraph" w:styleId="BalloonText">
    <w:name w:val="Balloon Text"/>
    <w:basedOn w:val="Normal"/>
    <w:link w:val="BalloonTextChar"/>
    <w:uiPriority w:val="99"/>
    <w:semiHidden/>
    <w:unhideWhenUsed/>
    <w:rsid w:val="00FD2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8</cp:revision>
  <cp:lastPrinted>2020-02-20T09:43:00Z</cp:lastPrinted>
  <dcterms:created xsi:type="dcterms:W3CDTF">2020-02-11T16:02:00Z</dcterms:created>
  <dcterms:modified xsi:type="dcterms:W3CDTF">2020-02-20T09:43:00Z</dcterms:modified>
</cp:coreProperties>
</file>