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F7" w:rsidRDefault="008463F7" w:rsidP="0084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463F7" w:rsidRDefault="008463F7" w:rsidP="0084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70076" w:rsidRPr="00BB31AF" w:rsidRDefault="00770076" w:rsidP="0084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B31AF">
        <w:rPr>
          <w:rFonts w:ascii="Times New Roman" w:hAnsi="Times New Roman" w:cs="Times New Roman"/>
          <w:b/>
          <w:sz w:val="24"/>
          <w:szCs w:val="24"/>
          <w:lang w:val="fr-FR"/>
        </w:rPr>
        <w:t>OPIS DOCUMENTE</w:t>
      </w:r>
    </w:p>
    <w:p w:rsidR="00770076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Dosar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înscriere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concurs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8463F7" w:rsidRPr="00BB31AF" w:rsidRDefault="008463F7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Nume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prenume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>______________________________</w:t>
      </w:r>
    </w:p>
    <w:p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proofErr w:type="gram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postul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________________________________</w:t>
      </w:r>
    </w:p>
    <w:p w:rsidR="008463F7" w:rsidRPr="00BB31AF" w:rsidRDefault="008463F7" w:rsidP="0084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8463F7" w:rsidRPr="008463F7" w:rsidRDefault="00770076" w:rsidP="008463F7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plătit</w:t>
      </w:r>
      <w:proofErr w:type="spellEnd"/>
      <w:proofErr w:type="gram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bugetul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463F7" w:rsidRPr="008463F7">
        <w:rPr>
          <w:rFonts w:ascii="Times New Roman" w:eastAsia="Calibri" w:hAnsi="Times New Roman" w:cs="Times New Roman"/>
          <w:sz w:val="24"/>
          <w:szCs w:val="24"/>
          <w:lang w:val="ro-RO"/>
        </w:rPr>
        <w:t>plătit din bugetul proiectului Erasmus+ KA171,</w:t>
      </w:r>
      <w:r w:rsidR="008463F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bookmarkStart w:id="0" w:name="_GoBack"/>
      <w:bookmarkEnd w:id="0"/>
      <w:r w:rsidR="008463F7">
        <w:rPr>
          <w:rFonts w:ascii="Times New Roman" w:eastAsia="Calibri" w:hAnsi="Times New Roman" w:cs="Times New Roman"/>
          <w:sz w:val="24"/>
          <w:szCs w:val="24"/>
          <w:lang w:val="ro-RO"/>
        </w:rPr>
        <w:t>contract</w:t>
      </w:r>
      <w:r w:rsidR="008463F7" w:rsidRPr="008463F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nr. 2024-1-RO01-KA171-HED-000222925.</w:t>
      </w:r>
    </w:p>
    <w:p w:rsidR="00BB31AF" w:rsidRPr="008463F7" w:rsidRDefault="00BB31AF" w:rsidP="0084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sz w:val="24"/>
          <w:szCs w:val="24"/>
          <w:lang w:val="ro-RO"/>
        </w:rPr>
      </w:pPr>
    </w:p>
    <w:p w:rsidR="00770076" w:rsidRPr="00BB31AF" w:rsidRDefault="00770076" w:rsidP="00770076">
      <w:pPr>
        <w:autoSpaceDE w:val="0"/>
        <w:autoSpaceDN w:val="0"/>
        <w:adjustRightInd w:val="0"/>
        <w:spacing w:after="0" w:line="360" w:lineRule="auto"/>
        <w:rPr>
          <w:rFonts w:ascii="Times New Roman" w:eastAsia="SymbolMT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proofErr w:type="spellStart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Cerere</w:t>
      </w:r>
      <w:proofErr w:type="spellEnd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inscriere</w:t>
      </w:r>
      <w:proofErr w:type="spellEnd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concurs</w:t>
      </w:r>
      <w:proofErr w:type="spellEnd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;</w:t>
      </w:r>
      <w:proofErr w:type="gramEnd"/>
    </w:p>
    <w:p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Copie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actul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identitate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orice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alt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document care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atestă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identitatea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Copie a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certificatului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naștere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certificatului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căsătorie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alt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document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care s-a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realizat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schimbarea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nume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Curriculum vitae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model comun european (Europass</w:t>
      </w:r>
      <w:proofErr w:type="gramStart"/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)</w:t>
      </w:r>
      <w:r w:rsidRPr="00BB31AF">
        <w:rPr>
          <w:rFonts w:ascii="Times New Roman" w:hAnsi="Times New Roman" w:cs="Times New Roman"/>
          <w:sz w:val="24"/>
          <w:szCs w:val="24"/>
          <w:lang w:val="it-IT"/>
        </w:rPr>
        <w:t>;</w:t>
      </w:r>
      <w:proofErr w:type="gramEnd"/>
    </w:p>
    <w:p w:rsidR="00BB31AF" w:rsidRPr="008463F7" w:rsidRDefault="00770076" w:rsidP="00770076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it-IT"/>
        </w:rPr>
        <w:t xml:space="preserve">• </w:t>
      </w:r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Curriculum vitae </w:t>
      </w:r>
      <w:r w:rsidR="00BB31AF" w:rsidRPr="00BB31AF">
        <w:rPr>
          <w:rFonts w:ascii="Times New Roman" w:hAnsi="Times New Roman"/>
          <w:sz w:val="24"/>
          <w:szCs w:val="24"/>
          <w:lang w:val="it-IT" w:eastAsia="ro-RO"/>
        </w:rPr>
        <w:t>model comun european</w:t>
      </w:r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, la care se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anexează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copii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ale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documentelor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atestă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nivelul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studiilor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efectuarea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specializări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precum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copiile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documentelor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care se face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dovada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îndeplinirii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condițiilor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specifice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ale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B31AF" w:rsidRPr="008463F7">
        <w:rPr>
          <w:rFonts w:ascii="Times New Roman" w:hAnsi="Times New Roman"/>
          <w:sz w:val="24"/>
          <w:szCs w:val="24"/>
          <w:lang w:val="fr-FR"/>
        </w:rPr>
        <w:t>postului</w:t>
      </w:r>
      <w:proofErr w:type="spellEnd"/>
      <w:r w:rsidR="00BB31AF" w:rsidRPr="008463F7">
        <w:rPr>
          <w:rFonts w:ascii="Times New Roman" w:hAnsi="Times New Roman"/>
          <w:sz w:val="24"/>
          <w:szCs w:val="24"/>
          <w:lang w:val="fr-FR"/>
        </w:rPr>
        <w:t>;</w:t>
      </w:r>
    </w:p>
    <w:p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Certificat de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cazier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judiciar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 xml:space="preserve">Certificatul de integritate </w:t>
      </w:r>
      <w:proofErr w:type="gramStart"/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comportamentală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 xml:space="preserve">Adeverinţă </w:t>
      </w:r>
      <w:proofErr w:type="gramStart"/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medicală;</w:t>
      </w:r>
      <w:proofErr w:type="gramEnd"/>
    </w:p>
    <w:p w:rsidR="006E489D" w:rsidRPr="00BB31AF" w:rsidRDefault="00770076" w:rsidP="006E489D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 xml:space="preserve">Declarația de conduită </w:t>
      </w:r>
      <w:proofErr w:type="gramStart"/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profesională;</w:t>
      </w:r>
      <w:proofErr w:type="gramEnd"/>
    </w:p>
    <w:p w:rsidR="006E489D" w:rsidRPr="00BB31AF" w:rsidRDefault="006E489D" w:rsidP="006E489D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 </w:t>
      </w:r>
      <w:r w:rsidRPr="00BB31AF">
        <w:rPr>
          <w:rFonts w:ascii="Times New Roman" w:eastAsia="Calibri" w:hAnsi="Times New Roman" w:cs="Times New Roman"/>
          <w:sz w:val="24"/>
          <w:szCs w:val="24"/>
          <w:lang w:val="it-IT" w:eastAsia="ro-RO"/>
        </w:rPr>
        <w:t>Nota de informare date cu caracter personal (pentru persoanele din afara TUIASI</w:t>
      </w:r>
      <w:proofErr w:type="gramStart"/>
      <w:r w:rsidRPr="00BB31AF">
        <w:rPr>
          <w:rFonts w:ascii="Times New Roman" w:eastAsia="Calibri" w:hAnsi="Times New Roman" w:cs="Times New Roman"/>
          <w:sz w:val="24"/>
          <w:szCs w:val="24"/>
          <w:lang w:val="it-IT" w:eastAsia="ro-RO"/>
        </w:rPr>
        <w:t>);</w:t>
      </w:r>
      <w:proofErr w:type="gramEnd"/>
    </w:p>
    <w:p w:rsidR="006E489D" w:rsidRPr="00BB31AF" w:rsidRDefault="006E489D" w:rsidP="00770076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</w:p>
    <w:p w:rsidR="00770076" w:rsidRPr="00BB31AF" w:rsidRDefault="00770076" w:rsidP="007700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Semnătură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titular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dosar</w:t>
      </w:r>
      <w:proofErr w:type="spellEnd"/>
    </w:p>
    <w:p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B31AF">
        <w:rPr>
          <w:rFonts w:ascii="Times New Roman" w:hAnsi="Times New Roman" w:cs="Times New Roman"/>
          <w:sz w:val="24"/>
          <w:szCs w:val="24"/>
        </w:rPr>
        <w:t>___________________</w:t>
      </w:r>
    </w:p>
    <w:p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B31AF">
        <w:rPr>
          <w:rFonts w:ascii="Times New Roman" w:hAnsi="Times New Roman" w:cs="Times New Roman"/>
          <w:sz w:val="24"/>
          <w:szCs w:val="24"/>
        </w:rPr>
        <w:t>Data: _______________</w:t>
      </w:r>
    </w:p>
    <w:p w:rsidR="00332A82" w:rsidRPr="00BB31AF" w:rsidRDefault="00332A82" w:rsidP="00770076">
      <w:pPr>
        <w:rPr>
          <w:rFonts w:ascii="Times New Roman" w:hAnsi="Times New Roman" w:cs="Times New Roman"/>
          <w:sz w:val="24"/>
          <w:szCs w:val="24"/>
        </w:rPr>
      </w:pPr>
    </w:p>
    <w:sectPr w:rsidR="00332A82" w:rsidRPr="00BB31AF" w:rsidSect="00BB31AF">
      <w:pgSz w:w="12240" w:h="15840"/>
      <w:pgMar w:top="1440" w:right="72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7F58"/>
    <w:multiLevelType w:val="hybridMultilevel"/>
    <w:tmpl w:val="2B3A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BC"/>
    <w:rsid w:val="00133129"/>
    <w:rsid w:val="00332A82"/>
    <w:rsid w:val="006E489D"/>
    <w:rsid w:val="00770076"/>
    <w:rsid w:val="008463F7"/>
    <w:rsid w:val="00BB31AF"/>
    <w:rsid w:val="00E1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43F13"/>
  <w15:chartTrackingRefBased/>
  <w15:docId w15:val="{DFEC8203-F8D6-415E-8269-84F8ECE1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8</cp:revision>
  <dcterms:created xsi:type="dcterms:W3CDTF">2025-02-28T08:37:00Z</dcterms:created>
  <dcterms:modified xsi:type="dcterms:W3CDTF">2025-05-27T10:56:00Z</dcterms:modified>
</cp:coreProperties>
</file>